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46236" w:rsidRPr="00DA7E22" w:rsidRDefault="00E46236" w:rsidP="00E46236">
      <w:pPr>
        <w:pStyle w:val="Eivli"/>
        <w:rPr>
          <w:rFonts w:ascii="Arial" w:hAnsi="Arial" w:cs="Arial"/>
          <w:sz w:val="24"/>
        </w:rPr>
      </w:pPr>
      <w:r w:rsidRPr="000F38A7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D442E" wp14:editId="0BDD7CF8">
                <wp:simplePos x="0" y="0"/>
                <wp:positionH relativeFrom="column">
                  <wp:posOffset>3990975</wp:posOffset>
                </wp:positionH>
                <wp:positionV relativeFrom="paragraph">
                  <wp:posOffset>-9525</wp:posOffset>
                </wp:positionV>
                <wp:extent cx="2446020" cy="800100"/>
                <wp:effectExtent l="9525" t="9525" r="11430" b="9525"/>
                <wp:wrapNone/>
                <wp:docPr id="1" name="Tekstiruu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36" w:rsidRPr="00165D93" w:rsidRDefault="00E46236" w:rsidP="00E4623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8101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saapumispäivämäärä </w:t>
                            </w:r>
                            <w:r w:rsidRPr="00165D93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(viranomainen täyttää</w:t>
                            </w:r>
                            <w:r w:rsidRPr="00165D93">
                              <w:rPr>
                                <w:color w:val="FF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E46236" w:rsidRDefault="00E46236" w:rsidP="00E462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____._____.20______  </w:t>
                            </w:r>
                          </w:p>
                          <w:p w:rsidR="00E46236" w:rsidRDefault="00E46236" w:rsidP="00E462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KÄSITTELIJÄ     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D442E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314.25pt;margin-top:-.75pt;width:192.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">
                <v:textbox>
                  <w:txbxContent>
                    <w:p w:rsidR="00E46236" w:rsidRPr="00165D93" w:rsidRDefault="00E46236" w:rsidP="00E46236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F81010">
                        <w:rPr>
                          <w:b/>
                          <w:bCs/>
                          <w:sz w:val="18"/>
                          <w:szCs w:val="18"/>
                        </w:rPr>
                        <w:t xml:space="preserve">saapumispäivämäärä </w:t>
                      </w:r>
                      <w:r w:rsidRPr="00165D93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(viranomainen täyttää</w:t>
                      </w:r>
                      <w:r w:rsidRPr="00165D93">
                        <w:rPr>
                          <w:color w:val="FF0000"/>
                          <w:sz w:val="18"/>
                          <w:szCs w:val="18"/>
                        </w:rPr>
                        <w:t>)</w:t>
                      </w:r>
                    </w:p>
                    <w:p w:rsidR="00E46236" w:rsidRDefault="00E46236" w:rsidP="00E4623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____._____.20___</w:t>
                      </w:r>
                      <w:r>
                        <w:rPr>
                          <w:sz w:val="18"/>
                          <w:szCs w:val="18"/>
                        </w:rPr>
                        <w:t xml:space="preserve">___  </w:t>
                      </w:r>
                    </w:p>
                    <w:p w:rsidR="00E46236" w:rsidRDefault="00E46236" w:rsidP="00E46236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KÄSITTELIJÄ      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</w:t>
                      </w: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0F38A7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POTILAAN HOITOON TAI KOHTELUUN</w:t>
      </w:r>
    </w:p>
    <w:p w:rsidR="00E46236" w:rsidRPr="000F38A7" w:rsidRDefault="00E46236" w:rsidP="00E462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0F38A7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LIITTYVÄ MUISTUTUS</w:t>
      </w:r>
      <w:r w:rsidRPr="000F38A7">
        <w:rPr>
          <w:rFonts w:ascii="Arial" w:eastAsia="Times New Roman" w:hAnsi="Arial" w:cs="Arial"/>
          <w:b/>
          <w:bCs/>
          <w:sz w:val="20"/>
          <w:szCs w:val="20"/>
          <w:lang w:eastAsia="en-US"/>
        </w:rPr>
        <w:tab/>
      </w:r>
      <w:r w:rsidRPr="000F38A7">
        <w:rPr>
          <w:rFonts w:ascii="Arial" w:eastAsia="Times New Roman" w:hAnsi="Arial" w:cs="Arial"/>
          <w:b/>
          <w:bCs/>
          <w:sz w:val="20"/>
          <w:szCs w:val="20"/>
          <w:lang w:eastAsia="en-US"/>
        </w:rPr>
        <w:tab/>
        <w:t xml:space="preserve"> </w:t>
      </w:r>
      <w:r w:rsidRPr="000F38A7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0F38A7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0F38A7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0F38A7">
        <w:rPr>
          <w:rFonts w:ascii="Arial" w:eastAsia="Times New Roman" w:hAnsi="Arial" w:cs="Arial"/>
          <w:sz w:val="20"/>
          <w:szCs w:val="20"/>
          <w:lang w:eastAsia="en-US"/>
        </w:rPr>
        <w:tab/>
      </w:r>
    </w:p>
    <w:p w:rsidR="00E46236" w:rsidRPr="000F38A7" w:rsidRDefault="00E46236" w:rsidP="00E46236">
      <w:pPr>
        <w:spacing w:after="0" w:line="240" w:lineRule="auto"/>
        <w:ind w:right="-360"/>
        <w:rPr>
          <w:rFonts w:ascii="Arial" w:eastAsia="Times New Roman" w:hAnsi="Arial" w:cs="Arial"/>
          <w:sz w:val="20"/>
          <w:szCs w:val="20"/>
          <w:lang w:eastAsia="en-US"/>
        </w:rPr>
      </w:pPr>
    </w:p>
    <w:p w:rsidR="00E46236" w:rsidRPr="00D73BD3" w:rsidRDefault="00E46236" w:rsidP="00E4623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US"/>
        </w:rPr>
        <w:t xml:space="preserve">Muistutus tulee jättää kirjaamoon/terveydenhuollon </w:t>
      </w:r>
      <w:r>
        <w:rPr>
          <w:rFonts w:ascii="Arial" w:eastAsia="Times New Roman" w:hAnsi="Arial" w:cs="Arial"/>
          <w:b/>
          <w:bCs/>
          <w:sz w:val="20"/>
          <w:szCs w:val="20"/>
          <w:lang w:eastAsia="en-US"/>
        </w:rPr>
        <w:br/>
        <w:t>toiminta</w:t>
      </w:r>
      <w:r w:rsidRPr="000F38A7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yksikön johtavalle ylilääkärille/esimiehelle</w:t>
      </w:r>
      <w:r>
        <w:rPr>
          <w:rFonts w:ascii="Arial" w:eastAsia="Times New Roman" w:hAnsi="Arial" w:cs="Arial"/>
          <w:b/>
          <w:bCs/>
          <w:sz w:val="20"/>
          <w:szCs w:val="20"/>
          <w:lang w:eastAsia="en-US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en-US"/>
        </w:rPr>
        <w:br/>
      </w:r>
    </w:p>
    <w:tbl>
      <w:tblPr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60"/>
        <w:gridCol w:w="3420"/>
        <w:gridCol w:w="786"/>
        <w:gridCol w:w="3402"/>
      </w:tblGrid>
      <w:tr w:rsidR="00E46236" w:rsidRPr="000F38A7" w:rsidTr="00E46236">
        <w:trPr>
          <w:cantSplit/>
        </w:trPr>
        <w:tc>
          <w:tcPr>
            <w:tcW w:w="2230" w:type="dxa"/>
            <w:vMerge w:val="restart"/>
          </w:tcPr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D87D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Henkilö, jonka hoitoa ja kohtelua muistutus koskee</w:t>
            </w:r>
          </w:p>
          <w:p w:rsidR="00524E95" w:rsidRDefault="00524E95" w:rsidP="00524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(Liitä mukaan valtakirja, jos teet muistutuksen toisen henkilön puolesta)  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66" w:type="dxa"/>
            <w:gridSpan w:val="3"/>
          </w:tcPr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SUKUNIMI, ETUNIMET</w:t>
            </w:r>
          </w:p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HENKILÖTUNNUS</w:t>
            </w:r>
          </w:p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46236" w:rsidRPr="000F38A7" w:rsidTr="00E46236">
        <w:trPr>
          <w:cantSplit/>
        </w:trPr>
        <w:tc>
          <w:tcPr>
            <w:tcW w:w="2230" w:type="dxa"/>
            <w:vMerge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68" w:type="dxa"/>
            <w:gridSpan w:val="4"/>
          </w:tcPr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OSOITE</w:t>
            </w:r>
          </w:p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46236" w:rsidRPr="000F38A7" w:rsidTr="00E46236">
        <w:trPr>
          <w:cantSplit/>
        </w:trPr>
        <w:tc>
          <w:tcPr>
            <w:tcW w:w="2230" w:type="dxa"/>
            <w:vMerge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66" w:type="dxa"/>
            <w:gridSpan w:val="3"/>
          </w:tcPr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POSTINUMERO JA -PAIKKA</w:t>
            </w:r>
          </w:p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PUHELIN</w:t>
            </w:r>
          </w:p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46236" w:rsidRPr="000F38A7" w:rsidTr="00E46236">
        <w:trPr>
          <w:cantSplit/>
        </w:trPr>
        <w:tc>
          <w:tcPr>
            <w:tcW w:w="2230" w:type="dxa"/>
            <w:vMerge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68" w:type="dxa"/>
            <w:gridSpan w:val="4"/>
          </w:tcPr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ALAIKÄISEN HUOLTAJA JA HÄNEN OSOITTEENSA</w:t>
            </w:r>
          </w:p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46236" w:rsidRPr="000F38A7" w:rsidTr="00E46236">
        <w:trPr>
          <w:cantSplit/>
        </w:trPr>
        <w:tc>
          <w:tcPr>
            <w:tcW w:w="2230" w:type="dxa"/>
            <w:vMerge/>
            <w:tcBorders>
              <w:bottom w:val="nil"/>
            </w:tcBorders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68" w:type="dxa"/>
            <w:gridSpan w:val="4"/>
            <w:tcBorders>
              <w:bottom w:val="single" w:sz="4" w:space="0" w:color="auto"/>
            </w:tcBorders>
          </w:tcPr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46236" w:rsidRPr="000F38A7" w:rsidTr="00E46236">
        <w:trPr>
          <w:cantSplit/>
          <w:trHeight w:val="940"/>
        </w:trPr>
        <w:tc>
          <w:tcPr>
            <w:tcW w:w="2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Muistutuksen aihe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(tarvittaessa erillinen liite)</w:t>
            </w:r>
          </w:p>
        </w:tc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gramStart"/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□  hoito</w:t>
            </w:r>
            <w:proofErr w:type="gramEnd"/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- tai menettelyvirhe                    □  lääkkeiden määrääminen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gramStart"/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□  potilasasiakirjojen</w:t>
            </w:r>
            <w:proofErr w:type="gramEnd"/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merkinnät             □  epäasiallinen käytös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gramStart"/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□  todistus</w:t>
            </w:r>
            <w:proofErr w:type="gramEnd"/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/lausunto                               □  salassapitosäännökset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gramStart"/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□  tiedonsaanti</w:t>
            </w:r>
            <w:proofErr w:type="gramEnd"/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                                    □  muu, mikä?</w:t>
            </w:r>
          </w:p>
        </w:tc>
      </w:tr>
      <w:tr w:rsidR="00E46236" w:rsidRPr="000F38A7" w:rsidTr="00E46236">
        <w:trPr>
          <w:cantSplit/>
          <w:trHeight w:val="705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96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46236" w:rsidRPr="000F38A7" w:rsidTr="00E46236">
        <w:trPr>
          <w:cantSplit/>
          <w:trHeight w:val="400"/>
        </w:trPr>
        <w:tc>
          <w:tcPr>
            <w:tcW w:w="2230" w:type="dxa"/>
            <w:vMerge w:val="restart"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Hoitopaikka 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(osasto, poliklinikka tai erikoisala)</w:t>
            </w:r>
          </w:p>
        </w:tc>
        <w:tc>
          <w:tcPr>
            <w:tcW w:w="7968" w:type="dxa"/>
            <w:gridSpan w:val="4"/>
            <w:tcBorders>
              <w:top w:val="single" w:sz="4" w:space="0" w:color="auto"/>
            </w:tcBorders>
          </w:tcPr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TOIMINTAYKSIKKÖ</w:t>
            </w:r>
          </w:p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46236" w:rsidRPr="000F38A7" w:rsidTr="00E46236">
        <w:trPr>
          <w:cantSplit/>
        </w:trPr>
        <w:tc>
          <w:tcPr>
            <w:tcW w:w="2230" w:type="dxa"/>
            <w:vMerge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68" w:type="dxa"/>
            <w:gridSpan w:val="4"/>
          </w:tcPr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TAPAHTUMA-AIKA </w:t>
            </w:r>
          </w:p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46236" w:rsidRPr="000F38A7" w:rsidTr="00E46236">
        <w:trPr>
          <w:cantSplit/>
          <w:trHeight w:val="443"/>
        </w:trPr>
        <w:tc>
          <w:tcPr>
            <w:tcW w:w="2230" w:type="dxa"/>
            <w:vMerge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68" w:type="dxa"/>
            <w:gridSpan w:val="4"/>
          </w:tcPr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KETÄ/MITÄ MUISTUTUS KOSKEE (esim. nimi ja virka-asema)</w:t>
            </w:r>
          </w:p>
          <w:p w:rsidR="00E46236" w:rsidRPr="000F38A7" w:rsidRDefault="00E46236" w:rsidP="00301E3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46236" w:rsidRPr="000F38A7" w:rsidTr="00E46236">
        <w:trPr>
          <w:cantSplit/>
          <w:trHeight w:val="3441"/>
        </w:trPr>
        <w:tc>
          <w:tcPr>
            <w:tcW w:w="2230" w:type="dxa"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Mitä tapahtui, missä ja milloin?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(tarvittaessa eri liitteellä)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968" w:type="dxa"/>
            <w:gridSpan w:val="4"/>
          </w:tcPr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E46236" w:rsidRPr="000F38A7" w:rsidRDefault="00E46236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46236" w:rsidRPr="000F38A7" w:rsidTr="00E46236">
        <w:trPr>
          <w:cantSplit/>
          <w:trHeight w:val="1337"/>
        </w:trPr>
        <w:tc>
          <w:tcPr>
            <w:tcW w:w="2230" w:type="dxa"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Mihin toimenpiteisiin muistutuksen tekijä haluaa ryhdyttävän? </w:t>
            </w:r>
          </w:p>
        </w:tc>
        <w:tc>
          <w:tcPr>
            <w:tcW w:w="7968" w:type="dxa"/>
            <w:gridSpan w:val="4"/>
          </w:tcPr>
          <w:p w:rsidR="00E46236" w:rsidRPr="000F38A7" w:rsidRDefault="00E46236" w:rsidP="00301E35">
            <w:pPr>
              <w:pStyle w:val="Eivli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46236" w:rsidRPr="000F38A7" w:rsidTr="00E46236">
        <w:trPr>
          <w:cantSplit/>
        </w:trPr>
        <w:tc>
          <w:tcPr>
            <w:tcW w:w="2230" w:type="dxa"/>
            <w:vMerge w:val="restart"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Päiväys,</w:t>
            </w: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muistutuksen tekijän allekirjoitus ja nimenselvennys</w:t>
            </w:r>
          </w:p>
        </w:tc>
        <w:tc>
          <w:tcPr>
            <w:tcW w:w="3780" w:type="dxa"/>
            <w:gridSpan w:val="2"/>
          </w:tcPr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AIKA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          ____._____20______</w:t>
            </w:r>
          </w:p>
        </w:tc>
        <w:tc>
          <w:tcPr>
            <w:tcW w:w="4188" w:type="dxa"/>
            <w:gridSpan w:val="2"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PAIKKA</w:t>
            </w:r>
          </w:p>
        </w:tc>
      </w:tr>
      <w:tr w:rsidR="00E46236" w:rsidRPr="000F38A7" w:rsidTr="00E46236">
        <w:trPr>
          <w:cantSplit/>
          <w:trHeight w:val="484"/>
        </w:trPr>
        <w:tc>
          <w:tcPr>
            <w:tcW w:w="2230" w:type="dxa"/>
            <w:vMerge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68" w:type="dxa"/>
            <w:gridSpan w:val="4"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                            </w:t>
            </w:r>
          </w:p>
          <w:p w:rsidR="00E46236" w:rsidRPr="003D081F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br/>
              <w:t>Allekirjoitus                                                Nimen selvennys</w:t>
            </w:r>
          </w:p>
        </w:tc>
      </w:tr>
      <w:tr w:rsidR="00E46236" w:rsidRPr="000F38A7" w:rsidTr="00E46236">
        <w:trPr>
          <w:cantSplit/>
          <w:trHeight w:val="884"/>
        </w:trPr>
        <w:tc>
          <w:tcPr>
            <w:tcW w:w="2230" w:type="dxa"/>
            <w:vMerge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68" w:type="dxa"/>
            <w:gridSpan w:val="4"/>
          </w:tcPr>
          <w:p w:rsidR="00E46236" w:rsidRDefault="00E46236" w:rsidP="003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Muistutuksen perusteella annettu </w:t>
            </w:r>
            <w:proofErr w:type="gramStart"/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vastaus  (</w:t>
            </w:r>
            <w:proofErr w:type="gramEnd"/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tarvittaessa liite)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46236" w:rsidRPr="000F38A7" w:rsidTr="00E46236">
        <w:trPr>
          <w:trHeight w:val="4548"/>
        </w:trPr>
        <w:tc>
          <w:tcPr>
            <w:tcW w:w="2230" w:type="dxa"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Muistutuksen johdosta tehdyt toimenpiteet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968" w:type="dxa"/>
            <w:gridSpan w:val="4"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46236" w:rsidRPr="000F38A7" w:rsidTr="00E46236">
        <w:trPr>
          <w:trHeight w:val="3525"/>
        </w:trPr>
        <w:tc>
          <w:tcPr>
            <w:tcW w:w="2230" w:type="dxa"/>
          </w:tcPr>
          <w:p w:rsidR="00E46236" w:rsidRPr="00665330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Ratkaisu ja perustelut</w:t>
            </w:r>
          </w:p>
        </w:tc>
        <w:tc>
          <w:tcPr>
            <w:tcW w:w="7968" w:type="dxa"/>
            <w:gridSpan w:val="4"/>
          </w:tcPr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46236" w:rsidRPr="000F38A7" w:rsidTr="00E46236">
        <w:trPr>
          <w:trHeight w:val="2491"/>
        </w:trPr>
        <w:tc>
          <w:tcPr>
            <w:tcW w:w="2230" w:type="dxa"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Vastauksen antajan tiedot</w:t>
            </w:r>
          </w:p>
        </w:tc>
        <w:tc>
          <w:tcPr>
            <w:tcW w:w="7968" w:type="dxa"/>
            <w:gridSpan w:val="4"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___________ ___. ___.20_</w:t>
            </w: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___      _____________________________  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         Paikka ja aika                                  Allekirjoitus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                                                     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                                                     ______________________________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                                                                (nimen selvennys)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                                                      _____________________________ 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                                                                  virka-asema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46236" w:rsidRPr="000F38A7" w:rsidTr="00E46236">
        <w:trPr>
          <w:cantSplit/>
        </w:trPr>
        <w:tc>
          <w:tcPr>
            <w:tcW w:w="10198" w:type="dxa"/>
            <w:gridSpan w:val="5"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MUISTUTUKSEN JOHDOSTA ANNETTUUN VASTAUKSEEN EI SAA HAKEA MUUTOSTA VALITTAMALLA (laki potilaan asemasta ja oikeuksista, 15 §)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46236" w:rsidRPr="000F38A7" w:rsidTr="00E46236">
        <w:tc>
          <w:tcPr>
            <w:tcW w:w="2590" w:type="dxa"/>
            <w:gridSpan w:val="2"/>
            <w:tcBorders>
              <w:right w:val="single" w:sz="4" w:space="0" w:color="auto"/>
            </w:tcBorders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ASIAKIRJAT</w:t>
            </w:r>
          </w:p>
        </w:tc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36" w:rsidRPr="003D081F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3D0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Asiakirjat liitteineen palautettu </w:t>
            </w:r>
          </w:p>
          <w:p w:rsidR="00E46236" w:rsidRPr="003D081F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</w:t>
            </w:r>
            <w:r w:rsidRPr="003D08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□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</w:t>
            </w:r>
            <w:r w:rsidRPr="003D081F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muistutuksen tekijälle            </w:t>
            </w: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</w:t>
            </w:r>
            <w:r w:rsidRPr="003D08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□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</w:t>
            </w:r>
            <w:proofErr w:type="gramStart"/>
            <w:r w:rsidRPr="003D081F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potilas-asiamiehelle</w:t>
            </w:r>
            <w:proofErr w:type="gramEnd"/>
          </w:p>
        </w:tc>
      </w:tr>
      <w:tr w:rsidR="00E46236" w:rsidRPr="000F38A7" w:rsidTr="00E46236">
        <w:trPr>
          <w:trHeight w:val="428"/>
        </w:trPr>
        <w:tc>
          <w:tcPr>
            <w:tcW w:w="2590" w:type="dxa"/>
            <w:gridSpan w:val="2"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08" w:type="dxa"/>
            <w:gridSpan w:val="3"/>
          </w:tcPr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46236" w:rsidRPr="000F38A7" w:rsidRDefault="00E46236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palautus pvm     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___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_____.20</w:t>
            </w: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___</w:t>
            </w:r>
          </w:p>
        </w:tc>
      </w:tr>
    </w:tbl>
    <w:p w:rsidR="004B673A" w:rsidRDefault="00802F18"/>
    <w:sectPr w:rsidR="004B673A" w:rsidSect="00E462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36"/>
    <w:rsid w:val="004F0C82"/>
    <w:rsid w:val="00524E95"/>
    <w:rsid w:val="00802F18"/>
    <w:rsid w:val="00921ACD"/>
    <w:rsid w:val="00E4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A9C62-BCAF-4D7F-832C-AB5B6490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E46236"/>
    <w:pPr>
      <w:spacing w:line="312" w:lineRule="auto"/>
    </w:pPr>
    <w:rPr>
      <w:rFonts w:eastAsiaTheme="minorEastAsia"/>
      <w:sz w:val="21"/>
      <w:szCs w:val="21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E46236"/>
    <w:pPr>
      <w:spacing w:after="0" w:line="240" w:lineRule="auto"/>
    </w:pPr>
    <w:rPr>
      <w:rFonts w:eastAsiaTheme="minorEastAsia"/>
      <w:sz w:val="21"/>
      <w:szCs w:val="21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 Nykänen</dc:creator>
  <cp:keywords/>
  <dc:description/>
  <cp:lastModifiedBy>Irene Vuorisalo</cp:lastModifiedBy>
  <cp:revision>2</cp:revision>
  <dcterms:created xsi:type="dcterms:W3CDTF">2019-01-07T08:41:00Z</dcterms:created>
  <dcterms:modified xsi:type="dcterms:W3CDTF">2019-01-07T08:41:00Z</dcterms:modified>
</cp:coreProperties>
</file>